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BB" w:rsidRDefault="005F4DBB" w:rsidP="005F4DBB">
      <w:pPr>
        <w:spacing w:line="620" w:lineRule="exact"/>
        <w:ind w:firstLine="645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附件1.</w:t>
      </w:r>
    </w:p>
    <w:p w:rsidR="005F4DBB" w:rsidRDefault="005F4DBB" w:rsidP="005F4DBB">
      <w:pPr>
        <w:jc w:val="center"/>
        <w:rPr>
          <w:rFonts w:ascii="黑体" w:eastAsia="黑体" w:hAnsi="宋体" w:cs="宋体"/>
          <w:b/>
          <w:bCs/>
          <w:color w:val="000000"/>
          <w:sz w:val="44"/>
          <w:szCs w:val="44"/>
        </w:rPr>
      </w:pPr>
    </w:p>
    <w:p w:rsidR="005F4DBB" w:rsidRDefault="005F4DBB" w:rsidP="005F4DBB">
      <w:pPr>
        <w:jc w:val="center"/>
        <w:rPr>
          <w:rFonts w:ascii="黑体" w:eastAsia="黑体" w:hAnsi="宋体" w:cs="宋体"/>
          <w:b/>
          <w:bCs/>
          <w:color w:val="000000"/>
          <w:sz w:val="44"/>
          <w:szCs w:val="44"/>
        </w:rPr>
      </w:pPr>
    </w:p>
    <w:p w:rsidR="005F4DBB" w:rsidRPr="00E77EAF" w:rsidRDefault="005F4DBB" w:rsidP="005F4DBB">
      <w:pPr>
        <w:spacing w:beforeLines="50" w:before="156" w:afterLines="50" w:after="156" w:line="360" w:lineRule="auto"/>
        <w:jc w:val="center"/>
        <w:rPr>
          <w:rFonts w:ascii="黑体" w:eastAsia="黑体" w:hAnsi="宋体" w:cs="宋体"/>
          <w:b/>
          <w:bCs/>
          <w:color w:val="000000"/>
          <w:sz w:val="44"/>
          <w:szCs w:val="44"/>
        </w:rPr>
      </w:pPr>
      <w:bookmarkStart w:id="0" w:name="_GoBack"/>
      <w:r w:rsidRPr="00E77EAF">
        <w:rPr>
          <w:rFonts w:ascii="黑体" w:eastAsia="黑体" w:hAnsi="宋体" w:cs="宋体" w:hint="eastAsia"/>
          <w:b/>
          <w:bCs/>
          <w:color w:val="000000"/>
          <w:sz w:val="44"/>
          <w:szCs w:val="44"/>
        </w:rPr>
        <w:t>2020年度中国科学院大学</w:t>
      </w:r>
    </w:p>
    <w:p w:rsidR="005F4DBB" w:rsidRDefault="005F4DBB" w:rsidP="005F4DBB">
      <w:pPr>
        <w:spacing w:beforeLines="50" w:before="156" w:afterLines="50" w:after="156" w:line="360" w:lineRule="auto"/>
        <w:jc w:val="center"/>
        <w:rPr>
          <w:rFonts w:ascii="黑体" w:eastAsia="黑体" w:hAnsi="宋体" w:cs="宋体"/>
          <w:b/>
          <w:bCs/>
          <w:color w:val="000000"/>
          <w:sz w:val="44"/>
          <w:szCs w:val="44"/>
        </w:rPr>
      </w:pPr>
      <w:r w:rsidRPr="00E77EAF">
        <w:rPr>
          <w:rFonts w:ascii="黑体" w:eastAsia="黑体" w:hAnsi="宋体" w:cs="宋体" w:hint="eastAsia"/>
          <w:b/>
          <w:bCs/>
          <w:color w:val="000000"/>
          <w:sz w:val="44"/>
          <w:szCs w:val="44"/>
        </w:rPr>
        <w:t>校级奖项申报表</w:t>
      </w:r>
    </w:p>
    <w:bookmarkEnd w:id="0"/>
    <w:p w:rsidR="005F4DBB" w:rsidRDefault="005F4DBB" w:rsidP="005F4DBB">
      <w:pPr>
        <w:jc w:val="center"/>
        <w:rPr>
          <w:rFonts w:ascii="黑体" w:eastAsia="黑体" w:hAnsi="宋体" w:cs="宋体"/>
          <w:b/>
          <w:bCs/>
          <w:color w:val="000000"/>
          <w:sz w:val="44"/>
          <w:szCs w:val="44"/>
        </w:rPr>
      </w:pPr>
    </w:p>
    <w:p w:rsidR="005F4DBB" w:rsidRDefault="005F4DBB" w:rsidP="005F4DBB">
      <w:pPr>
        <w:ind w:firstLineChars="350" w:firstLine="112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5F4DBB" w:rsidRDefault="005F4DBB" w:rsidP="005F4DBB">
      <w:pPr>
        <w:ind w:firstLineChars="350" w:firstLine="112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5F4DBB" w:rsidRPr="00CD23DD" w:rsidRDefault="005F4DBB" w:rsidP="005F4DBB">
      <w:pPr>
        <w:ind w:firstLineChars="350" w:firstLine="112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申报奖项名称：□中国科学院院长奖</w:t>
      </w:r>
    </w:p>
    <w:p w:rsidR="005F4DBB" w:rsidRDefault="005F4DBB" w:rsidP="005F4DBB">
      <w:pPr>
        <w:ind w:firstLine="284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□朱李月华博士生奖学金</w:t>
      </w:r>
    </w:p>
    <w:p w:rsidR="005F4DBB" w:rsidRDefault="005F4DBB" w:rsidP="005F4DBB">
      <w:pPr>
        <w:spacing w:beforeLines="50" w:before="156"/>
        <w:ind w:firstLine="113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申报人姓名：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</w:t>
      </w:r>
    </w:p>
    <w:p w:rsidR="005F4DBB" w:rsidRDefault="005F4DBB" w:rsidP="005F4DBB">
      <w:pPr>
        <w:spacing w:beforeLines="50" w:before="156"/>
        <w:ind w:firstLine="1134"/>
        <w:jc w:val="left"/>
        <w:rPr>
          <w:rFonts w:ascii="宋体" w:hAnsi="宋体" w:cs="宋体"/>
          <w:b/>
          <w:bCs/>
          <w:color w:val="000000"/>
          <w:sz w:val="32"/>
          <w:szCs w:val="32"/>
          <w:u w:val="single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学科专业：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 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</w:t>
      </w:r>
    </w:p>
    <w:p w:rsidR="005F4DBB" w:rsidRPr="00CD23DD" w:rsidRDefault="005F4DBB" w:rsidP="005F4DBB">
      <w:pPr>
        <w:spacing w:beforeLines="50" w:before="156"/>
        <w:ind w:firstLine="113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导师姓名及职称：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ab/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 w:rsidR="005F4DBB" w:rsidRPr="00CD23DD" w:rsidRDefault="005F4DBB" w:rsidP="005F4DBB">
      <w:pPr>
        <w:spacing w:beforeLines="50" w:before="156"/>
        <w:ind w:firstLine="113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攻读学位类型：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      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ab/>
      </w:r>
    </w:p>
    <w:p w:rsidR="005F4DBB" w:rsidRDefault="005F4DBB" w:rsidP="005F4DBB">
      <w:pPr>
        <w:spacing w:beforeLines="50" w:before="156"/>
        <w:ind w:firstLine="1134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>申报人所在中心：</w:t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</w:rPr>
        <w:tab/>
      </w:r>
      <w:r w:rsidRPr="00CD23DD"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 w:rsidR="005F4DBB" w:rsidRDefault="005F4DBB" w:rsidP="005F4DBB">
      <w:pPr>
        <w:widowControl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br w:type="page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86"/>
        <w:gridCol w:w="1332"/>
        <w:gridCol w:w="1486"/>
        <w:gridCol w:w="710"/>
        <w:gridCol w:w="1486"/>
        <w:gridCol w:w="710"/>
        <w:gridCol w:w="1738"/>
        <w:gridCol w:w="1408"/>
      </w:tblGrid>
      <w:tr w:rsidR="005F4DBB" w:rsidTr="00A626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br w:type="page"/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姓名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性别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民族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籍贯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</w:p>
        </w:tc>
      </w:tr>
      <w:tr w:rsidR="005F4DBB" w:rsidTr="00A626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年月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面貌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入学时间 </w:t>
            </w:r>
          </w:p>
          <w:p w:rsidR="005F4DBB" w:rsidRPr="00CD23DD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10"/>
                <w:szCs w:val="10"/>
              </w:rPr>
            </w:pPr>
            <w:r w:rsidRPr="00CD23DD">
              <w:rPr>
                <w:rFonts w:ascii="宋体" w:hAnsi="宋体" w:cs="宋体" w:hint="eastAsia"/>
                <w:b/>
                <w:bCs/>
                <w:color w:val="000000"/>
                <w:sz w:val="10"/>
                <w:szCs w:val="10"/>
              </w:rPr>
              <w:t>（</w:t>
            </w:r>
            <w:proofErr w:type="gramStart"/>
            <w:r w:rsidRPr="00CD23DD">
              <w:rPr>
                <w:rFonts w:ascii="宋体" w:hAnsi="宋体" w:cs="宋体" w:hint="eastAsia"/>
                <w:b/>
                <w:bCs/>
                <w:color w:val="000000"/>
                <w:sz w:val="10"/>
                <w:szCs w:val="10"/>
              </w:rPr>
              <w:t>如硕博</w:t>
            </w:r>
            <w:proofErr w:type="gramEnd"/>
            <w:r w:rsidRPr="00CD23DD">
              <w:rPr>
                <w:rFonts w:ascii="宋体" w:hAnsi="宋体" w:cs="宋体" w:hint="eastAsia"/>
                <w:b/>
                <w:bCs/>
                <w:color w:val="000000"/>
                <w:sz w:val="10"/>
                <w:szCs w:val="10"/>
              </w:rPr>
              <w:t>连读请备注）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电话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号码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邮件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:rsidR="005F4DBB" w:rsidRDefault="005F4DBB" w:rsidP="005F4DBB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8091"/>
      </w:tblGrid>
      <w:tr w:rsidR="005F4DBB" w:rsidTr="00A62679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何时何单位何专业获何种学位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20**年**月，中国科学院城市环境研究所，**专业，**学**士在读；20**年**月，**大学**学院，**专业，获**学**士学位；**年**月，**大学**学院，**专业，获**学**士学位。 </w:t>
            </w:r>
          </w:p>
        </w:tc>
      </w:tr>
    </w:tbl>
    <w:p w:rsidR="005F4DBB" w:rsidRDefault="005F4DBB" w:rsidP="005F4DBB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1"/>
        <w:gridCol w:w="2460"/>
        <w:gridCol w:w="2996"/>
        <w:gridCol w:w="2210"/>
        <w:gridCol w:w="2299"/>
      </w:tblGrid>
      <w:tr w:rsidR="005F4DBB" w:rsidTr="00A62679"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学习和工作单位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获何种学位</w:t>
            </w:r>
          </w:p>
        </w:tc>
      </w:tr>
      <w:tr w:rsidR="005F4DBB" w:rsidTr="00A626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BB" w:rsidRDefault="005F4DBB" w:rsidP="00A6267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**年**月-**年**月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**大学，**学院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**士学位</w:t>
            </w:r>
          </w:p>
        </w:tc>
      </w:tr>
      <w:tr w:rsidR="005F4DBB" w:rsidTr="00A626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BB" w:rsidRDefault="005F4DBB" w:rsidP="00A6267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**年**月-**年**月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**大学，**学院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**士学位</w:t>
            </w:r>
          </w:p>
        </w:tc>
      </w:tr>
      <w:tr w:rsidR="005F4DBB" w:rsidTr="00A626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DBB" w:rsidRDefault="005F4DBB" w:rsidP="00A6267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**年**月-**年**月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**研究所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助理研究员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</w:tr>
      <w:tr w:rsidR="005F4DBB" w:rsidTr="00A626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BB" w:rsidRDefault="005F4DBB" w:rsidP="00A6267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**年**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月至今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**大学，**学院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博士学位在读</w:t>
            </w:r>
          </w:p>
        </w:tc>
      </w:tr>
    </w:tbl>
    <w:p w:rsidR="005F4DBB" w:rsidRDefault="005F4DBB" w:rsidP="005F4DBB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62"/>
        <w:gridCol w:w="7994"/>
      </w:tblGrid>
      <w:tr w:rsidR="005F4DBB" w:rsidTr="00A62679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学位论文题目或成果名称</w:t>
            </w:r>
            <w:r w:rsidRPr="0009187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（不能贴小论文列表，小论文统一填到下面的格子中)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论文(或成果)性质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Pr="00A910C1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</w:t>
            </w:r>
            <w:hyperlink r:id="rId5" w:tgtFrame="_blank" w:history="1">
              <w:r w:rsidRPr="00A910C1">
                <w:rPr>
                  <w:rFonts w:ascii="宋体" w:hAnsi="宋体" w:cs="宋体"/>
                  <w:color w:val="000000"/>
                </w:rPr>
                <w:t>基础研究、</w:t>
              </w:r>
              <w:r>
                <w:rPr>
                  <w:rFonts w:ascii="宋体" w:hAnsi="宋体" w:cs="宋体" w:hint="eastAsia"/>
                  <w:color w:val="000000"/>
                </w:rPr>
                <w:t>□</w:t>
              </w:r>
              <w:r w:rsidRPr="00A910C1">
                <w:rPr>
                  <w:rFonts w:ascii="宋体" w:hAnsi="宋体" w:cs="宋体"/>
                  <w:color w:val="000000"/>
                </w:rPr>
                <w:t>应用研究、</w:t>
              </w:r>
              <w:r>
                <w:rPr>
                  <w:rFonts w:ascii="宋体" w:hAnsi="宋体" w:cs="宋体" w:hint="eastAsia"/>
                  <w:color w:val="000000"/>
                </w:rPr>
                <w:t>□</w:t>
              </w:r>
              <w:r w:rsidRPr="00A910C1">
                <w:rPr>
                  <w:rFonts w:ascii="宋体" w:hAnsi="宋体" w:cs="宋体"/>
                  <w:color w:val="000000"/>
                </w:rPr>
                <w:t>综合研究</w:t>
              </w:r>
            </w:hyperlink>
          </w:p>
        </w:tc>
      </w:tr>
      <w:tr w:rsidR="005F4DBB" w:rsidTr="00A6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2"/>
        </w:trPr>
        <w:tc>
          <w:tcPr>
            <w:tcW w:w="9931" w:type="dxa"/>
            <w:gridSpan w:val="2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现实表现：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</w:rPr>
              <w:t>（包括政治思想、道德品质、学风等方面）</w:t>
            </w:r>
          </w:p>
          <w:p w:rsidR="005F4DBB" w:rsidRPr="00E542C3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:rsidR="005F4DBB" w:rsidRDefault="005F4DBB" w:rsidP="005F4DBB">
      <w:pPr>
        <w:wordWrap w:val="0"/>
        <w:spacing w:after="240" w:line="300" w:lineRule="atLeast"/>
        <w:rPr>
          <w:rFonts w:ascii="宋体" w:hAnsi="宋体" w:cs="宋体"/>
          <w:color w:val="000000"/>
        </w:rPr>
      </w:pPr>
    </w:p>
    <w:p w:rsidR="005F4DBB" w:rsidRDefault="005F4DBB" w:rsidP="005F4DBB">
      <w:pPr>
        <w:wordWrap w:val="0"/>
        <w:spacing w:line="300" w:lineRule="atLeast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  </w:t>
      </w:r>
    </w:p>
    <w:p w:rsidR="005F4DBB" w:rsidRDefault="005F4DBB" w:rsidP="005F4DBB">
      <w:pPr>
        <w:pStyle w:val="5"/>
      </w:pPr>
      <w:r>
        <w:rPr>
          <w:rFonts w:hint="eastAsia"/>
          <w:b w:val="0"/>
          <w:bCs w:val="0"/>
        </w:rPr>
        <w:br w:type="page"/>
      </w:r>
      <w:r>
        <w:rPr>
          <w:rFonts w:hint="eastAsia"/>
        </w:rPr>
        <w:lastRenderedPageBreak/>
        <w:t>课程学习成绩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16"/>
        <w:gridCol w:w="3130"/>
        <w:gridCol w:w="1131"/>
        <w:gridCol w:w="961"/>
        <w:gridCol w:w="961"/>
        <w:gridCol w:w="957"/>
      </w:tblGrid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学年学期 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课程名称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学位课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成绩</w:t>
            </w: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总学分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学位课学分</w:t>
            </w:r>
          </w:p>
        </w:tc>
        <w:tc>
          <w:tcPr>
            <w:tcW w:w="9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:rsidR="005F4DBB" w:rsidRDefault="005F4DBB" w:rsidP="005F4DBB">
      <w:pPr>
        <w:pStyle w:val="5"/>
      </w:pPr>
      <w:r>
        <w:rPr>
          <w:rFonts w:hint="eastAsia"/>
        </w:rPr>
        <w:t>申报人在学期间发表论文和出版专著情况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565"/>
        <w:gridCol w:w="2943"/>
        <w:gridCol w:w="1572"/>
        <w:gridCol w:w="2276"/>
      </w:tblGrid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论文名称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全部作者署名顺序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发表时间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刊物名称</w:t>
            </w: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Pr="00C86C41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专著名称 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全部作者署名顺序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出版时间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出版社名称 </w:t>
            </w:r>
          </w:p>
        </w:tc>
      </w:tr>
      <w:tr w:rsidR="005F4DBB" w:rsidTr="00A62679"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:rsidR="005F4DBB" w:rsidRDefault="005F4DBB" w:rsidP="005F4DBB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00"/>
        <w:gridCol w:w="1094"/>
        <w:gridCol w:w="1094"/>
        <w:gridCol w:w="1434"/>
        <w:gridCol w:w="1434"/>
        <w:gridCol w:w="1945"/>
        <w:gridCol w:w="2455"/>
      </w:tblGrid>
      <w:tr w:rsidR="005F4DBB" w:rsidTr="00A62679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发表论文统计情况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</w:rPr>
              <w:t>国内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br/>
              <w:t xml:space="preserve">刊物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国际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刊物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国内学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术会议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国际学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术会议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其中发表在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核心期刊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其中被SCI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(EI)收录篇数 </w:t>
            </w:r>
          </w:p>
        </w:tc>
      </w:tr>
      <w:tr w:rsidR="005F4DBB" w:rsidTr="00A626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BB" w:rsidRDefault="005F4DBB" w:rsidP="00A6267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ind w:firstLineChars="50" w:firstLine="10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ind w:firstLineChars="50" w:firstLine="10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* (*)篇 </w:t>
            </w:r>
          </w:p>
        </w:tc>
      </w:tr>
    </w:tbl>
    <w:p w:rsidR="005F4DBB" w:rsidRDefault="005F4DBB" w:rsidP="005F4DBB">
      <w:pPr>
        <w:pStyle w:val="5"/>
      </w:pPr>
    </w:p>
    <w:p w:rsidR="005F4DBB" w:rsidRDefault="005F4DBB" w:rsidP="005F4DBB">
      <w:pPr>
        <w:pStyle w:val="5"/>
      </w:pPr>
    </w:p>
    <w:p w:rsidR="005F4DBB" w:rsidRDefault="005F4DBB" w:rsidP="005F4DBB">
      <w:pPr>
        <w:pStyle w:val="5"/>
      </w:pPr>
      <w:r>
        <w:rPr>
          <w:rFonts w:hint="eastAsia"/>
        </w:rPr>
        <w:lastRenderedPageBreak/>
        <w:t>科研成果、所获专利及科技奖励情况</w:t>
      </w:r>
    </w:p>
    <w:tbl>
      <w:tblPr>
        <w:tblW w:w="523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3548"/>
        <w:gridCol w:w="1330"/>
        <w:gridCol w:w="1183"/>
        <w:gridCol w:w="2346"/>
      </w:tblGrid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科研奖励、专利名称 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设奖部门、专利类型及专利号 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获得奖励</w:t>
            </w:r>
          </w:p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专利时间 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排名 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DBB" w:rsidRDefault="005F4DBB" w:rsidP="00A62679">
            <w:pPr>
              <w:wordWrap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获奖者、获专利者列表 </w:t>
            </w:r>
          </w:p>
        </w:tc>
      </w:tr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BB" w:rsidRDefault="005F4DBB" w:rsidP="00A62679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5F4DBB" w:rsidTr="00A6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45"/>
        </w:trPr>
        <w:tc>
          <w:tcPr>
            <w:tcW w:w="5000" w:type="pct"/>
            <w:gridSpan w:val="5"/>
          </w:tcPr>
          <w:p w:rsidR="005F4DBB" w:rsidRDefault="005F4DBB" w:rsidP="00A62679">
            <w:pPr>
              <w:wordWrap w:val="0"/>
              <w:spacing w:line="300" w:lineRule="atLeast"/>
              <w:ind w:left="75"/>
            </w:pPr>
            <w:r>
              <w:t>导师</w:t>
            </w:r>
            <w:r>
              <w:rPr>
                <w:rFonts w:hint="eastAsia"/>
              </w:rPr>
              <w:t>对奖项申报人的</w:t>
            </w:r>
            <w:r>
              <w:t>评价及推荐意见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</w:t>
            </w:r>
            <w:r w:rsidRPr="00E77EAF">
              <w:rPr>
                <w:rFonts w:hint="eastAsia"/>
              </w:rPr>
              <w:t>学术</w:t>
            </w:r>
            <w:proofErr w:type="gramEnd"/>
            <w:r w:rsidRPr="00E77EAF">
              <w:rPr>
                <w:rFonts w:hint="eastAsia"/>
              </w:rPr>
              <w:t>道德、综合素质、创新能力、代表性成果、学术水平，及成果科学价值与社会贡献</w:t>
            </w:r>
            <w:r>
              <w:rPr>
                <w:rFonts w:hint="eastAsia"/>
              </w:rPr>
              <w:t>相关内容）</w:t>
            </w:r>
          </w:p>
          <w:p w:rsidR="005F4DBB" w:rsidRPr="00E77EAF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</w:pPr>
          </w:p>
          <w:p w:rsidR="005F4DBB" w:rsidRDefault="005F4DBB" w:rsidP="00A62679">
            <w:pPr>
              <w:spacing w:line="300" w:lineRule="atLeast"/>
              <w:jc w:val="right"/>
            </w:pPr>
            <w:r>
              <w:rPr>
                <w:rFonts w:ascii="宋体" w:hAnsi="宋体" w:cs="宋体" w:hint="eastAsia"/>
                <w:color w:val="000000"/>
              </w:rPr>
              <w:t>导师（签名，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可电子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签名）：           2020 年    月    日 </w:t>
            </w:r>
          </w:p>
        </w:tc>
      </w:tr>
      <w:tr w:rsidR="005F4DBB" w:rsidTr="00A6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36"/>
        </w:trPr>
        <w:tc>
          <w:tcPr>
            <w:tcW w:w="5000" w:type="pct"/>
            <w:gridSpan w:val="5"/>
          </w:tcPr>
          <w:p w:rsidR="005F4DBB" w:rsidRDefault="005F4DBB" w:rsidP="00A62679">
            <w:pPr>
              <w:wordWrap w:val="0"/>
              <w:spacing w:line="300" w:lineRule="atLeast"/>
              <w:ind w:left="7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中心奖学金评审委员会推荐意见</w:t>
            </w:r>
          </w:p>
          <w:p w:rsidR="005F4DBB" w:rsidRPr="00E542C3" w:rsidRDefault="005F4DBB" w:rsidP="00A62679">
            <w:pPr>
              <w:wordWrap w:val="0"/>
              <w:spacing w:after="240" w:line="300" w:lineRule="atLeast"/>
              <w:ind w:left="75"/>
              <w:rPr>
                <w:rFonts w:ascii="宋体" w:hAnsi="宋体" w:cs="宋体"/>
                <w:color w:val="000000"/>
              </w:rPr>
            </w:pPr>
          </w:p>
          <w:p w:rsidR="005F4DBB" w:rsidRDefault="005F4DBB" w:rsidP="00A62679">
            <w:pPr>
              <w:wordWrap w:val="0"/>
              <w:spacing w:after="240" w:line="300" w:lineRule="atLeast"/>
              <w:ind w:left="75"/>
              <w:rPr>
                <w:rFonts w:ascii="宋体" w:hAnsi="宋体" w:cs="宋体"/>
                <w:color w:val="000000"/>
              </w:rPr>
            </w:pPr>
          </w:p>
          <w:p w:rsidR="005F4DBB" w:rsidRDefault="005F4DBB" w:rsidP="00A62679">
            <w:pPr>
              <w:spacing w:line="300" w:lineRule="atLeast"/>
              <w:jc w:val="right"/>
              <w:rPr>
                <w:rFonts w:ascii="宋体" w:hAnsi="宋体" w:cs="宋体"/>
                <w:color w:val="000000"/>
              </w:rPr>
            </w:pPr>
          </w:p>
          <w:p w:rsidR="005F4DBB" w:rsidRDefault="005F4DBB" w:rsidP="00A62679">
            <w:pPr>
              <w:spacing w:line="300" w:lineRule="atLeast"/>
              <w:jc w:val="righ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评审委员会主任（签名，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可电子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签名）：           2020 年    月    日 </w:t>
            </w:r>
          </w:p>
        </w:tc>
      </w:tr>
      <w:tr w:rsidR="005F4DBB" w:rsidTr="00A6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5"/>
        </w:trPr>
        <w:tc>
          <w:tcPr>
            <w:tcW w:w="5000" w:type="pct"/>
            <w:gridSpan w:val="5"/>
          </w:tcPr>
          <w:p w:rsidR="005F4DBB" w:rsidRDefault="005F4DBB" w:rsidP="00A62679">
            <w:pPr>
              <w:wordWrap w:val="0"/>
              <w:spacing w:line="300" w:lineRule="atLeast"/>
              <w:ind w:left="7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研究所奖学金评审委员会推荐意见</w:t>
            </w:r>
          </w:p>
          <w:p w:rsidR="005F4DBB" w:rsidRDefault="005F4DBB" w:rsidP="00A62679">
            <w:pPr>
              <w:wordWrap w:val="0"/>
              <w:spacing w:line="300" w:lineRule="atLeast"/>
              <w:jc w:val="right"/>
              <w:rPr>
                <w:rFonts w:ascii="宋体" w:hAnsi="宋体" w:cs="宋体"/>
                <w:color w:val="000000"/>
              </w:rPr>
            </w:pPr>
          </w:p>
          <w:p w:rsidR="005F4DBB" w:rsidRDefault="005F4DBB" w:rsidP="00A62679">
            <w:pPr>
              <w:spacing w:line="300" w:lineRule="atLeast"/>
              <w:jc w:val="right"/>
              <w:rPr>
                <w:rFonts w:ascii="宋体" w:hAnsi="宋体" w:cs="宋体"/>
                <w:color w:val="000000"/>
              </w:rPr>
            </w:pPr>
          </w:p>
          <w:p w:rsidR="005F4DBB" w:rsidRDefault="005F4DBB" w:rsidP="00A62679">
            <w:pPr>
              <w:spacing w:line="300" w:lineRule="atLeast"/>
              <w:jc w:val="righ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（盖章）           </w:t>
            </w:r>
            <w:r>
              <w:rPr>
                <w:rFonts w:ascii="宋体" w:hAnsi="宋体" w:cs="宋体" w:hint="eastAsia"/>
                <w:color w:val="000000"/>
              </w:rPr>
              <w:br/>
            </w:r>
          </w:p>
          <w:p w:rsidR="005F4DBB" w:rsidRDefault="005F4DBB" w:rsidP="00A62679">
            <w:pPr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                                              2020 年    月    日  </w:t>
            </w:r>
          </w:p>
          <w:p w:rsidR="005F4DBB" w:rsidRDefault="005F4DBB" w:rsidP="00A62679">
            <w:pPr>
              <w:wordWrap w:val="0"/>
              <w:spacing w:line="300" w:lineRule="atLeast"/>
              <w:ind w:left="75"/>
              <w:rPr>
                <w:rFonts w:ascii="宋体" w:hAnsi="宋体" w:cs="宋体"/>
                <w:color w:val="000000"/>
              </w:rPr>
            </w:pPr>
          </w:p>
        </w:tc>
      </w:tr>
    </w:tbl>
    <w:p w:rsidR="00F61D3D" w:rsidRDefault="00F61D3D" w:rsidP="005F4DBB"/>
    <w:sectPr w:rsidR="00F61D3D" w:rsidSect="00CD23DD">
      <w:pgSz w:w="11906" w:h="16838"/>
      <w:pgMar w:top="1134" w:right="849" w:bottom="1440" w:left="85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BB"/>
    <w:rsid w:val="005F4DBB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B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F4DBB"/>
    <w:pPr>
      <w:widowControl/>
      <w:wordWrap w:val="0"/>
      <w:jc w:val="left"/>
      <w:outlineLvl w:val="4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F4DBB"/>
    <w:rPr>
      <w:rFonts w:ascii="宋体" w:eastAsia="宋体" w:hAnsi="宋体" w:cs="宋体"/>
      <w:b/>
      <w:bCs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B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F4DBB"/>
    <w:pPr>
      <w:widowControl/>
      <w:wordWrap w:val="0"/>
      <w:jc w:val="left"/>
      <w:outlineLvl w:val="4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F4DBB"/>
    <w:rPr>
      <w:rFonts w:ascii="宋体" w:eastAsia="宋体" w:hAnsi="宋体" w:cs="宋体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JbTeEmfzAUbmbz2Kxz3O0taPoK-7V_QJGp-b5GIfKQNYwia3SlxxwrmOmYQVxiRDFIdjexVgiYDJXlJ28u__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1378</Characters>
  <Application>Microsoft Office Word</Application>
  <DocSecurity>0</DocSecurity>
  <Lines>11</Lines>
  <Paragraphs>3</Paragraphs>
  <ScaleCrop>false</ScaleCrop>
  <Company>iue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2020-04-29T07:50:00Z</dcterms:created>
  <dcterms:modified xsi:type="dcterms:W3CDTF">2020-04-29T07:51:00Z</dcterms:modified>
</cp:coreProperties>
</file>